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D73A81" w14:paraId="344CB58E" w14:textId="77777777" w:rsidTr="00D73A81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F3FCB" w14:textId="77777777" w:rsidR="00D73A81" w:rsidRDefault="00D73A81">
            <w:pPr>
              <w:ind w:left="-108"/>
              <w:jc w:val="center"/>
              <w:rPr>
                <w:rFonts w:ascii="Arial" w:hAnsi="Arial"/>
                <w:b/>
                <w:bCs/>
                <w:sz w:val="30"/>
                <w:szCs w:val="24"/>
                <w:lang w:eastAsia="en-GB"/>
              </w:rPr>
            </w:pPr>
            <w:r>
              <w:rPr>
                <w:rFonts w:ascii="Arial" w:hAnsi="Arial"/>
                <w:b/>
                <w:bCs/>
                <w:sz w:val="30"/>
                <w:szCs w:val="24"/>
                <w:lang w:eastAsia="en-GB"/>
              </w:rPr>
              <w:t>Children’s Occupational Therapy</w:t>
            </w:r>
          </w:p>
          <w:p w14:paraId="123F0872" w14:textId="77777777" w:rsidR="00D73A81" w:rsidRDefault="00D73A81">
            <w:pPr>
              <w:ind w:left="-108"/>
              <w:jc w:val="center"/>
              <w:rPr>
                <w:rFonts w:ascii="Arial" w:hAnsi="Arial"/>
                <w:b/>
                <w:bCs/>
                <w:sz w:val="30"/>
                <w:szCs w:val="24"/>
                <w:lang w:eastAsia="en-GB"/>
              </w:rPr>
            </w:pPr>
            <w:r>
              <w:rPr>
                <w:rFonts w:ascii="Arial" w:hAnsi="Arial"/>
                <w:b/>
                <w:bCs/>
                <w:sz w:val="30"/>
                <w:szCs w:val="24"/>
                <w:lang w:eastAsia="en-GB"/>
              </w:rPr>
              <w:t xml:space="preserve"> Sensory Workshop Parent/Carer Referral Form</w:t>
            </w:r>
          </w:p>
          <w:p w14:paraId="1733ABA6" w14:textId="77777777" w:rsidR="00D73A81" w:rsidRDefault="00D73A81">
            <w:pPr>
              <w:jc w:val="center"/>
              <w:rPr>
                <w:rFonts w:ascii="Arial" w:hAnsi="Arial"/>
                <w:b/>
                <w:bCs/>
                <w:sz w:val="10"/>
                <w:szCs w:val="24"/>
                <w:lang w:eastAsia="en-GB"/>
              </w:rPr>
            </w:pPr>
          </w:p>
        </w:tc>
      </w:tr>
      <w:tr w:rsidR="00D73A81" w14:paraId="7C389128" w14:textId="77777777" w:rsidTr="00D73A81">
        <w:tc>
          <w:tcPr>
            <w:tcW w:w="10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DDCF8A" w14:textId="77777777" w:rsidR="00D73A81" w:rsidRDefault="00D73A81">
            <w:pPr>
              <w:ind w:left="-108"/>
              <w:jc w:val="center"/>
              <w:rPr>
                <w:rFonts w:ascii="Arial" w:hAnsi="Arial"/>
                <w:b/>
                <w:bCs/>
                <w:sz w:val="10"/>
                <w:szCs w:val="24"/>
                <w:lang w:eastAsia="en-GB"/>
              </w:rPr>
            </w:pPr>
          </w:p>
          <w:p w14:paraId="3FE63BC7" w14:textId="77777777" w:rsidR="00D73A81" w:rsidRDefault="00D73A81">
            <w:pPr>
              <w:jc w:val="center"/>
              <w:rPr>
                <w:rFonts w:ascii="Arial" w:hAnsi="Arial" w:cs="Arial"/>
                <w:b/>
                <w:color w:val="FF0000"/>
                <w:lang w:eastAsia="en-GB"/>
              </w:rPr>
            </w:pPr>
            <w:r>
              <w:rPr>
                <w:rFonts w:ascii="Arial" w:hAnsi="Arial" w:cs="Arial"/>
                <w:b/>
                <w:color w:val="FF0000"/>
                <w:lang w:eastAsia="en-GB"/>
              </w:rPr>
              <w:t>Please ensure you have read the Sensory Processing Information Leaflet before completing this form. This should have been given to you with this referral form.</w:t>
            </w:r>
          </w:p>
          <w:p w14:paraId="416FE1DC" w14:textId="77777777" w:rsidR="00823971" w:rsidRPr="00823971" w:rsidRDefault="00823971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eastAsia="en-GB"/>
              </w:rPr>
            </w:pPr>
          </w:p>
        </w:tc>
      </w:tr>
    </w:tbl>
    <w:p w14:paraId="21259C60" w14:textId="77777777" w:rsidR="00D73A81" w:rsidRDefault="00D73A81" w:rsidP="00D73A81">
      <w:pPr>
        <w:rPr>
          <w:rFonts w:ascii="Times New Roman" w:eastAsia="Times New Roman" w:hAnsi="Times New Roman" w:cs="Times New Roman"/>
          <w:sz w:val="6"/>
          <w:szCs w:val="24"/>
          <w:lang w:eastAsia="en-GB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4"/>
        <w:gridCol w:w="1066"/>
        <w:gridCol w:w="3240"/>
      </w:tblGrid>
      <w:tr w:rsidR="00D73A81" w14:paraId="057A50F3" w14:textId="77777777" w:rsidTr="00D73A81">
        <w:trPr>
          <w:cantSplit/>
          <w:trHeight w:val="383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CD7A2" w14:textId="77777777" w:rsidR="00D73A81" w:rsidRDefault="00D73A81">
            <w:pPr>
              <w:jc w:val="both"/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2B1923A4" w14:textId="77777777" w:rsidR="00D73A81" w:rsidRDefault="00D73A81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CHILD’S INFORMATION</w:t>
            </w:r>
          </w:p>
          <w:p w14:paraId="7E79107C" w14:textId="77777777" w:rsidR="00D73A81" w:rsidRDefault="00D73A81">
            <w:pPr>
              <w:jc w:val="both"/>
              <w:rPr>
                <w:rFonts w:ascii="Arial" w:eastAsia="Times New Roman" w:hAnsi="Arial" w:cs="Arial"/>
                <w:sz w:val="8"/>
                <w:lang w:eastAsia="en-GB"/>
              </w:rPr>
            </w:pPr>
          </w:p>
        </w:tc>
      </w:tr>
      <w:tr w:rsidR="00DE738F" w14:paraId="617D9BFE" w14:textId="77777777" w:rsidTr="00944574">
        <w:trPr>
          <w:cantSplit/>
        </w:trPr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01CF8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0DE433C2" w14:textId="4448C1CC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Name: </w:t>
            </w:r>
          </w:p>
          <w:p w14:paraId="06A24EE7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1BB9BAF4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Address:</w:t>
            </w:r>
          </w:p>
          <w:p w14:paraId="3F45DD9C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765381A2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Post Code:</w:t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</w:p>
          <w:p w14:paraId="7CA12D7E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4E5B2E89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of Birth:</w:t>
            </w:r>
          </w:p>
          <w:p w14:paraId="1B15300A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1E02CB97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Tel / Mobile No:</w:t>
            </w:r>
          </w:p>
          <w:p w14:paraId="4ED8831D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16E0A330" w14:textId="7C95EFEB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Parent Email:</w:t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</w:p>
          <w:p w14:paraId="42E11AB7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50CAB3C0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Gender:</w:t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</w:p>
          <w:p w14:paraId="0B5E9B5A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477A93ED" w14:textId="7AC190A1" w:rsidR="00DE738F" w:rsidRDefault="00DE738F" w:rsidP="00D73A81">
            <w:pPr>
              <w:tabs>
                <w:tab w:val="left" w:pos="3735"/>
              </w:tabs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NHS No (if known):</w:t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</w:p>
          <w:p w14:paraId="4489C8D5" w14:textId="7AC190A1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622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1C2DFA0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GP Name:</w:t>
            </w:r>
          </w:p>
          <w:p w14:paraId="6BB38837" w14:textId="77777777" w:rsidR="00DE738F" w:rsidRDefault="00DE738F" w:rsidP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E738F" w14:paraId="5C148313" w14:textId="77777777" w:rsidTr="00944574">
        <w:trPr>
          <w:cantSplit/>
          <w:trHeight w:val="8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63C69" w14:textId="77777777" w:rsidR="00DE738F" w:rsidRDefault="00DE73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246D" w14:textId="77777777" w:rsidR="00DE738F" w:rsidRDefault="00DE738F" w:rsidP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Name of Nursery / School attending:</w:t>
            </w:r>
          </w:p>
          <w:p w14:paraId="3C383055" w14:textId="77777777" w:rsidR="00DE738F" w:rsidRPr="00DE738F" w:rsidRDefault="00DE738F" w:rsidP="00DE738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6300AA0" w14:textId="77777777" w:rsidR="00DE738F" w:rsidRDefault="00DE738F" w:rsidP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E738F" w14:paraId="72D237FF" w14:textId="77777777" w:rsidTr="00DE738F">
        <w:trPr>
          <w:cantSplit/>
          <w:trHeight w:val="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55FC6" w14:textId="77777777" w:rsidR="00DE738F" w:rsidRDefault="00DE73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54E9" w14:textId="2E97C5B1" w:rsidR="00DE738F" w:rsidRPr="00DE738F" w:rsidRDefault="00DE738F" w:rsidP="00DE738F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Name of Parents/Carers:</w:t>
            </w:r>
          </w:p>
        </w:tc>
      </w:tr>
      <w:tr w:rsidR="00DE738F" w14:paraId="621EE024" w14:textId="77777777" w:rsidTr="00DE738F">
        <w:trPr>
          <w:cantSplit/>
          <w:trHeight w:val="9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28E31" w14:textId="77777777" w:rsidR="00DE738F" w:rsidRDefault="00DE73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A3563" w14:textId="77777777" w:rsidR="00DE738F" w:rsidRPr="00DE738F" w:rsidRDefault="00DE738F" w:rsidP="00DE738F">
            <w:pPr>
              <w:spacing w:before="120" w:line="276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DE738F">
              <w:rPr>
                <w:rFonts w:ascii="Arial" w:eastAsia="Times New Roman" w:hAnsi="Arial" w:cs="Arial"/>
                <w:lang w:eastAsia="en-GB"/>
              </w:rPr>
              <w:t xml:space="preserve">Who has parental responsibility, if not as above? </w:t>
            </w:r>
          </w:p>
          <w:p w14:paraId="6CBDA708" w14:textId="77777777" w:rsidR="00DE738F" w:rsidRDefault="00DE738F">
            <w:pPr>
              <w:jc w:val="both"/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05E5F619" w14:textId="77777777" w:rsidR="00DE738F" w:rsidRPr="00DE738F" w:rsidRDefault="00DE738F" w:rsidP="006646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738F" w14:paraId="2B86F2B7" w14:textId="77777777" w:rsidTr="002824DD">
        <w:trPr>
          <w:cantSplit/>
          <w:trHeight w:val="7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CCBDB" w14:textId="77777777" w:rsidR="00DE738F" w:rsidRDefault="00DE73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55DA8" w14:textId="5411CBE9" w:rsidR="00DE738F" w:rsidRPr="00DE738F" w:rsidRDefault="00DE738F" w:rsidP="00DE738F">
            <w:pPr>
              <w:spacing w:before="120" w:line="276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Parental consent for referral?      Yes/No</w:t>
            </w:r>
          </w:p>
        </w:tc>
      </w:tr>
      <w:tr w:rsidR="00DE738F" w14:paraId="0546A06C" w14:textId="77777777" w:rsidTr="006646D7">
        <w:trPr>
          <w:cantSplit/>
          <w:trHeight w:val="25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8FF19" w14:textId="77777777" w:rsidR="00DE738F" w:rsidRDefault="00DE738F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F2836" w14:textId="42A0101F" w:rsidR="00DE738F" w:rsidRDefault="00DE738F" w:rsidP="00DE738F">
            <w:pPr>
              <w:spacing w:before="120" w:line="276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Preferred Language if not English:</w:t>
            </w:r>
          </w:p>
        </w:tc>
      </w:tr>
      <w:tr w:rsidR="00DE738F" w14:paraId="597AEEB6" w14:textId="77777777" w:rsidTr="006646D7">
        <w:trPr>
          <w:cantSplit/>
          <w:trHeight w:val="398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B2D" w14:textId="77777777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Ethnicity:</w:t>
            </w:r>
          </w:p>
          <w:p w14:paraId="10FF1EB0" w14:textId="77777777" w:rsidR="00DE738F" w:rsidRDefault="00DE738F" w:rsidP="00DE738F">
            <w:pPr>
              <w:jc w:val="both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4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CE4" w14:textId="69424682" w:rsidR="00DE738F" w:rsidRDefault="00DE738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3A81" w14:paraId="0CB584CD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ADEF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0631804C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Diagnosis (if any):</w:t>
            </w:r>
          </w:p>
          <w:p w14:paraId="34138840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C5ED245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3A81" w14:paraId="34AC74CE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6F5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6378CE77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Relevant Medical History &amp; Development:</w:t>
            </w:r>
          </w:p>
          <w:p w14:paraId="2C95A6CA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42C5B05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3A81" w14:paraId="02D29D48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032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30EAC471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Other professionals involved:</w:t>
            </w:r>
          </w:p>
          <w:p w14:paraId="397EFA91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75F6C82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3A81" w14:paraId="44D08A55" w14:textId="77777777" w:rsidTr="00D73A81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95C4" w14:textId="77777777" w:rsidR="00D73A81" w:rsidRDefault="00D73A81">
            <w:pPr>
              <w:tabs>
                <w:tab w:val="left" w:pos="5940"/>
                <w:tab w:val="left" w:pos="6270"/>
                <w:tab w:val="left" w:pos="6480"/>
                <w:tab w:val="left" w:pos="7590"/>
              </w:tabs>
              <w:rPr>
                <w:rFonts w:ascii="Arial" w:eastAsia="Times New Roman" w:hAnsi="Arial" w:cs="Arial"/>
                <w:b/>
                <w:sz w:val="10"/>
                <w:szCs w:val="24"/>
                <w:lang w:eastAsia="en-GB"/>
              </w:rPr>
            </w:pPr>
          </w:p>
          <w:p w14:paraId="49C66C67" w14:textId="77777777" w:rsidR="00D73A81" w:rsidRDefault="00D73A81">
            <w:pPr>
              <w:tabs>
                <w:tab w:val="left" w:pos="5940"/>
                <w:tab w:val="left" w:pos="6270"/>
                <w:tab w:val="left" w:pos="6480"/>
                <w:tab w:val="left" w:pos="7590"/>
              </w:tabs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Is this a Looked After Child (LAC)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0FC" w14:textId="77777777" w:rsidR="00D73A81" w:rsidRDefault="00D73A81">
            <w:pPr>
              <w:tabs>
                <w:tab w:val="left" w:pos="5940"/>
                <w:tab w:val="left" w:pos="6270"/>
                <w:tab w:val="left" w:pos="6480"/>
                <w:tab w:val="left" w:pos="7590"/>
              </w:tabs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25162E06" w14:textId="77777777" w:rsidR="00D73A81" w:rsidRDefault="00D73A81">
            <w:pPr>
              <w:tabs>
                <w:tab w:val="left" w:pos="5940"/>
                <w:tab w:val="left" w:pos="6270"/>
                <w:tab w:val="left" w:pos="6480"/>
                <w:tab w:val="left" w:pos="7590"/>
              </w:tabs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Yes      No                                               </w:t>
            </w:r>
          </w:p>
          <w:p w14:paraId="5EF053ED" w14:textId="77777777" w:rsidR="00D73A81" w:rsidRDefault="00D73A81">
            <w:pPr>
              <w:rPr>
                <w:rFonts w:ascii="Arial" w:eastAsia="Times New Roman" w:hAnsi="Arial" w:cs="Arial"/>
                <w:b/>
                <w:sz w:val="8"/>
                <w:lang w:eastAsia="en-GB"/>
              </w:rPr>
            </w:pPr>
          </w:p>
        </w:tc>
      </w:tr>
      <w:tr w:rsidR="00D73A81" w14:paraId="105DB8E2" w14:textId="77777777" w:rsidTr="00D73A81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B38D" w14:textId="77777777" w:rsidR="00D73A81" w:rsidRDefault="00D73A81">
            <w:pPr>
              <w:rPr>
                <w:rFonts w:ascii="Arial" w:eastAsia="Times New Roman" w:hAnsi="Arial" w:cs="Arial"/>
                <w:b/>
                <w:sz w:val="10"/>
                <w:szCs w:val="24"/>
                <w:lang w:eastAsia="en-GB"/>
              </w:rPr>
            </w:pPr>
          </w:p>
          <w:p w14:paraId="328FE571" w14:textId="77777777" w:rsidR="00D73A81" w:rsidRDefault="00D73A81" w:rsidP="000F5F42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Is this child subject to:</w:t>
            </w:r>
          </w:p>
          <w:p w14:paraId="5561E2E3" w14:textId="77777777" w:rsidR="00D73A81" w:rsidRDefault="00D73A81" w:rsidP="000F5F42">
            <w:pPr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 Child Protection Plan</w:t>
            </w:r>
          </w:p>
          <w:p w14:paraId="2749F934" w14:textId="77777777" w:rsidR="00D73A81" w:rsidRDefault="00D73A81" w:rsidP="000F5F42">
            <w:pPr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 Child in Need Plan</w:t>
            </w:r>
          </w:p>
          <w:p w14:paraId="5BEA1874" w14:textId="77777777" w:rsidR="00D73A81" w:rsidRDefault="00D73A81" w:rsidP="000F5F42">
            <w:pPr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Team Around the Family meetings (TAF)</w:t>
            </w:r>
          </w:p>
          <w:p w14:paraId="3EB90ECE" w14:textId="77777777" w:rsidR="00D73A81" w:rsidRDefault="00D73A81">
            <w:pPr>
              <w:ind w:left="360"/>
              <w:rPr>
                <w:rFonts w:ascii="Arial" w:eastAsia="Times New Roman" w:hAnsi="Arial" w:cs="Arial"/>
                <w:sz w:val="16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78E" w14:textId="77777777" w:rsidR="00D73A81" w:rsidRDefault="00D73A81">
            <w:pPr>
              <w:rPr>
                <w:rFonts w:ascii="Arial" w:eastAsia="Times New Roman" w:hAnsi="Arial" w:cs="Arial"/>
                <w:sz w:val="32"/>
                <w:lang w:eastAsia="en-GB"/>
              </w:rPr>
            </w:pPr>
          </w:p>
          <w:p w14:paraId="46E980CE" w14:textId="77777777" w:rsidR="00D73A81" w:rsidRDefault="00D73A81" w:rsidP="000F5F42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Yes      No                </w:t>
            </w:r>
          </w:p>
          <w:p w14:paraId="06FF4019" w14:textId="77777777" w:rsidR="00D73A81" w:rsidRDefault="00D73A81" w:rsidP="000F5F42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Yes      No                </w:t>
            </w:r>
          </w:p>
          <w:p w14:paraId="094AA9B8" w14:textId="77777777" w:rsidR="00D73A81" w:rsidRDefault="00D73A81" w:rsidP="000F5F42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Yes      No</w:t>
            </w:r>
          </w:p>
        </w:tc>
      </w:tr>
      <w:tr w:rsidR="00D73A81" w14:paraId="1FB9302D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A830D" w14:textId="77777777" w:rsidR="00D73A81" w:rsidRDefault="00D73A81">
            <w:pPr>
              <w:jc w:val="center"/>
              <w:rPr>
                <w:rFonts w:ascii="Arial" w:eastAsia="Times New Roman" w:hAnsi="Arial" w:cs="Arial"/>
                <w:b/>
                <w:sz w:val="8"/>
                <w:lang w:eastAsia="en-GB"/>
              </w:rPr>
            </w:pPr>
          </w:p>
          <w:p w14:paraId="3AD27878" w14:textId="5D0DFDF9" w:rsidR="00D73A81" w:rsidRDefault="00DE738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REFERR</w:t>
            </w:r>
            <w:r w:rsidR="00D73A81">
              <w:rPr>
                <w:rFonts w:ascii="Arial" w:eastAsia="Times New Roman" w:hAnsi="Arial" w:cs="Arial"/>
                <w:b/>
                <w:lang w:eastAsia="en-GB"/>
              </w:rPr>
              <w:t>ER DETAILS</w:t>
            </w:r>
          </w:p>
          <w:p w14:paraId="3764590E" w14:textId="77777777" w:rsidR="00D73A81" w:rsidRDefault="00D73A81">
            <w:pPr>
              <w:rPr>
                <w:rFonts w:ascii="Arial" w:eastAsia="Times New Roman" w:hAnsi="Arial" w:cs="Arial"/>
                <w:b/>
                <w:sz w:val="8"/>
                <w:lang w:eastAsia="en-GB"/>
              </w:rPr>
            </w:pPr>
          </w:p>
        </w:tc>
      </w:tr>
      <w:tr w:rsidR="00D73A81" w14:paraId="097DB238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9C5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4609DF9E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Name:                                                                                   Relationship to Child:</w:t>
            </w:r>
          </w:p>
          <w:p w14:paraId="03D47AF5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3A81" w14:paraId="3F9D6A90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E13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20CAAD6E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Address:</w:t>
            </w:r>
          </w:p>
          <w:p w14:paraId="1A6C163A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3A81" w14:paraId="33870E08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F8B2" w14:textId="77777777" w:rsidR="00D73A81" w:rsidRDefault="00D73A81">
            <w:pPr>
              <w:spacing w:before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Contact Telephone No:                                                         </w:t>
            </w:r>
            <w:r w:rsidRPr="00D73A81">
              <w:rPr>
                <w:rFonts w:ascii="Arial" w:eastAsia="Times New Roman" w:hAnsi="Arial" w:cs="Arial"/>
                <w:lang w:eastAsia="en-GB"/>
              </w:rPr>
              <w:t>Email:</w:t>
            </w:r>
          </w:p>
          <w:p w14:paraId="540A8B19" w14:textId="77777777" w:rsidR="00D73A81" w:rsidRDefault="00D73A81">
            <w:pPr>
              <w:spacing w:before="120"/>
              <w:rPr>
                <w:rFonts w:ascii="Arial" w:eastAsia="Times New Roman" w:hAnsi="Arial" w:cs="Arial"/>
                <w:sz w:val="10"/>
                <w:lang w:eastAsia="en-GB"/>
              </w:rPr>
            </w:pPr>
          </w:p>
        </w:tc>
      </w:tr>
      <w:tr w:rsidR="00D73A81" w14:paraId="34CFBDAA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1B7A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2054F79B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Signature:                                                                             Date:</w:t>
            </w:r>
          </w:p>
          <w:p w14:paraId="76ABB871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                                                </w:t>
            </w:r>
          </w:p>
        </w:tc>
      </w:tr>
      <w:tr w:rsidR="00D73A81" w14:paraId="2AA1C2D0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9C5" w14:textId="46253931" w:rsidR="00D73A81" w:rsidRDefault="00DE738F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If parent referral, p</w:t>
            </w:r>
            <w:r w:rsidR="00D73A81">
              <w:rPr>
                <w:rFonts w:ascii="Arial" w:eastAsia="Times New Roman" w:hAnsi="Arial" w:cs="Arial"/>
                <w:lang w:eastAsia="en-GB"/>
              </w:rPr>
              <w:t xml:space="preserve">lease state which professional provided this referral form: </w:t>
            </w:r>
          </w:p>
          <w:p w14:paraId="1A0DFE57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09837CE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</w:tc>
      </w:tr>
      <w:tr w:rsidR="00D73A81" w14:paraId="42492344" w14:textId="77777777" w:rsidTr="00D73A81">
        <w:trPr>
          <w:trHeight w:val="610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B6B66" w14:textId="77777777" w:rsidR="00D73A81" w:rsidRDefault="00D73A81">
            <w:pPr>
              <w:ind w:left="-108"/>
              <w:jc w:val="center"/>
              <w:rPr>
                <w:rFonts w:ascii="Arial" w:eastAsia="Times New Roman" w:hAnsi="Arial" w:cs="Times New Roman"/>
                <w:b/>
                <w:bCs/>
                <w:sz w:val="10"/>
                <w:szCs w:val="24"/>
                <w:lang w:eastAsia="en-GB"/>
              </w:rPr>
            </w:pPr>
          </w:p>
          <w:p w14:paraId="2313E69F" w14:textId="77777777" w:rsidR="00D73A81" w:rsidRDefault="00D73A81">
            <w:pPr>
              <w:ind w:left="-108"/>
              <w:jc w:val="center"/>
              <w:rPr>
                <w:rFonts w:ascii="Arial" w:eastAsia="Times New Roman" w:hAnsi="Arial" w:cs="Times New Roman"/>
                <w:b/>
                <w:bCs/>
                <w:sz w:val="30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30"/>
                <w:szCs w:val="24"/>
                <w:lang w:eastAsia="en-GB"/>
              </w:rPr>
              <w:t>Children’s Occupational Therapy</w:t>
            </w:r>
          </w:p>
          <w:p w14:paraId="4D832EF0" w14:textId="77777777" w:rsidR="00D73A81" w:rsidRDefault="00D73A81">
            <w:pPr>
              <w:ind w:left="-108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30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30"/>
                <w:szCs w:val="24"/>
                <w:lang w:eastAsia="en-GB"/>
              </w:rPr>
              <w:t xml:space="preserve"> Sensory Workshop Parent/Carer Referral Form</w:t>
            </w:r>
          </w:p>
          <w:p w14:paraId="3CAC8A79" w14:textId="77777777" w:rsidR="00D73A81" w:rsidRDefault="00D73A81">
            <w:pPr>
              <w:ind w:left="-108"/>
              <w:jc w:val="center"/>
              <w:rPr>
                <w:rFonts w:ascii="Arial" w:eastAsia="Times New Roman" w:hAnsi="Arial" w:cs="Times New Roman"/>
                <w:sz w:val="12"/>
                <w:szCs w:val="18"/>
                <w:lang w:eastAsia="en-GB"/>
              </w:rPr>
            </w:pPr>
          </w:p>
        </w:tc>
      </w:tr>
    </w:tbl>
    <w:p w14:paraId="456676AF" w14:textId="77777777" w:rsidR="00B54401" w:rsidRDefault="00B54401" w:rsidP="0010737A">
      <w:pPr>
        <w:rPr>
          <w:rFonts w:ascii="Arial" w:eastAsia="Times New Roman" w:hAnsi="Arial" w:cs="Times New Roman"/>
          <w:b/>
          <w:bCs/>
          <w:lang w:eastAsia="en-GB"/>
        </w:rPr>
      </w:pPr>
    </w:p>
    <w:p w14:paraId="31137C72" w14:textId="39C73721" w:rsidR="00D73A81" w:rsidRDefault="00D73A81" w:rsidP="00D73A81">
      <w:pPr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Times New Roman"/>
          <w:b/>
          <w:bCs/>
          <w:lang w:eastAsia="en-GB"/>
        </w:rPr>
        <w:t>Please answer the following statements in relation to your child, ensuring you have c</w:t>
      </w:r>
      <w:r>
        <w:rPr>
          <w:rFonts w:ascii="Arial" w:eastAsia="Times New Roman" w:hAnsi="Arial" w:cs="Arial"/>
          <w:b/>
          <w:lang w:eastAsia="en-GB"/>
        </w:rPr>
        <w:t xml:space="preserve">ompleted all sections – </w:t>
      </w:r>
      <w:r>
        <w:rPr>
          <w:rFonts w:ascii="Arial" w:eastAsia="Times New Roman" w:hAnsi="Arial" w:cs="Arial"/>
          <w:b/>
          <w:color w:val="FF0000"/>
          <w:lang w:eastAsia="en-GB"/>
        </w:rPr>
        <w:t>incomplete referral forms will be returned</w:t>
      </w:r>
    </w:p>
    <w:p w14:paraId="20AB3353" w14:textId="77777777" w:rsidR="0010737A" w:rsidRPr="000A52A8" w:rsidRDefault="0010737A" w:rsidP="00D73A81">
      <w:pPr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4B2DDEC0" w14:textId="407BD4DB" w:rsidR="0010737A" w:rsidRPr="0010737A" w:rsidRDefault="0010737A" w:rsidP="0010737A">
      <w:pPr>
        <w:rPr>
          <w:rFonts w:ascii="Arial" w:eastAsia="Times New Roman" w:hAnsi="Arial" w:cs="Times New Roman"/>
          <w:b/>
          <w:bCs/>
          <w:lang w:eastAsia="en-GB"/>
        </w:rPr>
      </w:pPr>
      <w:r>
        <w:rPr>
          <w:rFonts w:ascii="Arial" w:eastAsia="Times New Roman" w:hAnsi="Arial" w:cs="Times New Roman"/>
          <w:b/>
          <w:bCs/>
          <w:lang w:eastAsia="en-GB"/>
        </w:rPr>
        <w:t>Child’s Name:</w:t>
      </w:r>
      <w:r>
        <w:rPr>
          <w:rFonts w:ascii="Arial" w:eastAsia="Times New Roman" w:hAnsi="Arial" w:cs="Times New Roman"/>
          <w:b/>
          <w:bCs/>
          <w:lang w:eastAsia="en-GB"/>
        </w:rPr>
        <w:tab/>
      </w:r>
      <w:r>
        <w:rPr>
          <w:rFonts w:ascii="Arial" w:eastAsia="Times New Roman" w:hAnsi="Arial" w:cs="Times New Roman"/>
          <w:b/>
          <w:bCs/>
          <w:lang w:eastAsia="en-GB"/>
        </w:rPr>
        <w:tab/>
      </w:r>
      <w:r>
        <w:rPr>
          <w:rFonts w:ascii="Arial" w:eastAsia="Times New Roman" w:hAnsi="Arial" w:cs="Times New Roman"/>
          <w:b/>
          <w:bCs/>
          <w:lang w:eastAsia="en-GB"/>
        </w:rPr>
        <w:tab/>
      </w:r>
      <w:r>
        <w:rPr>
          <w:rFonts w:ascii="Arial" w:eastAsia="Times New Roman" w:hAnsi="Arial" w:cs="Times New Roman"/>
          <w:b/>
          <w:bCs/>
          <w:lang w:eastAsia="en-GB"/>
        </w:rPr>
        <w:tab/>
      </w:r>
      <w:r>
        <w:rPr>
          <w:rFonts w:ascii="Arial" w:eastAsia="Times New Roman" w:hAnsi="Arial" w:cs="Times New Roman"/>
          <w:b/>
          <w:bCs/>
          <w:lang w:eastAsia="en-GB"/>
        </w:rPr>
        <w:tab/>
      </w:r>
      <w:r>
        <w:rPr>
          <w:rFonts w:ascii="Arial" w:eastAsia="Times New Roman" w:hAnsi="Arial" w:cs="Times New Roman"/>
          <w:b/>
          <w:bCs/>
          <w:lang w:eastAsia="en-GB"/>
        </w:rPr>
        <w:tab/>
        <w:t>DOB:</w:t>
      </w:r>
    </w:p>
    <w:p w14:paraId="3DE09894" w14:textId="77777777" w:rsidR="00DE738F" w:rsidRPr="000A52A8" w:rsidRDefault="00DE738F" w:rsidP="00D73A81">
      <w:pPr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20"/>
        <w:gridCol w:w="283"/>
        <w:gridCol w:w="92"/>
        <w:gridCol w:w="4728"/>
        <w:gridCol w:w="387"/>
        <w:gridCol w:w="375"/>
      </w:tblGrid>
      <w:tr w:rsidR="00D73A81" w14:paraId="1E06AEA0" w14:textId="77777777" w:rsidTr="00D73A81">
        <w:trPr>
          <w:trHeight w:val="20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99E287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>TACTILE (TOUCH) SENSE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9428F6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Y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F44FFE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N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D88F5" w14:textId="77777777" w:rsidR="00D73A81" w:rsidRDefault="00D73A81">
            <w:pPr>
              <w:spacing w:before="120" w:after="120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6BF5FE" w14:textId="77777777" w:rsidR="00D73A81" w:rsidRDefault="00D73A81">
            <w:pPr>
              <w:spacing w:before="120" w:after="120"/>
              <w:jc w:val="center"/>
              <w:rPr>
                <w:rFonts w:ascii="Arial" w:eastAsia="Times New Roman" w:hAnsi="Arial" w:cs="Times New Roman"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C90D0E" w14:textId="77777777" w:rsidR="00D73A81" w:rsidRDefault="00D73A81">
            <w:pPr>
              <w:spacing w:before="120" w:after="120"/>
              <w:jc w:val="center"/>
              <w:rPr>
                <w:rFonts w:ascii="Arial" w:eastAsia="Times New Roman" w:hAnsi="Arial" w:cs="Times New Roman"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lang w:eastAsia="en-GB"/>
              </w:rPr>
              <w:t>N</w:t>
            </w:r>
          </w:p>
        </w:tc>
      </w:tr>
      <w:tr w:rsidR="00D73A81" w14:paraId="51DD8AF9" w14:textId="77777777" w:rsidTr="00D73A81">
        <w:trPr>
          <w:trHeight w:val="20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F01E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lang w:eastAsia="en-GB"/>
              </w:rPr>
              <w:t>Reacts negatively to touch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705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687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5AEE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lang w:eastAsia="en-GB"/>
              </w:rPr>
              <w:t>Sensitive to clothing textures/labels etc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042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B14B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73A81" w14:paraId="16ED409D" w14:textId="77777777" w:rsidTr="00D73A81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4EB2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Avoids getting messy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D25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CD0B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1F93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lang w:eastAsia="en-GB"/>
              </w:rPr>
              <w:t>Has difficulty standing close to others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88E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C45F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73A81" w14:paraId="5CA9A6AD" w14:textId="77777777" w:rsidTr="00D73A81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812E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Expresses distress during bathing/grooming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9C0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44FF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DA34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lang w:eastAsia="en-GB"/>
              </w:rPr>
              <w:t>Constantly touching people or objects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88F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6D4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73A81" w14:paraId="7D13AD55" w14:textId="77777777" w:rsidTr="00D73A81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582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give examples of how the above affects your child’s day to day functioning:</w:t>
            </w:r>
          </w:p>
          <w:p w14:paraId="14821431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</w:p>
          <w:p w14:paraId="75186625" w14:textId="77777777" w:rsidR="00021216" w:rsidRDefault="00021216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</w:p>
          <w:p w14:paraId="5D4D47EF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</w:p>
          <w:p w14:paraId="78CD7523" w14:textId="77777777" w:rsidR="00D73A81" w:rsidRPr="00FA5A92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73A81" w14:paraId="6034C62F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D8C3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AUDITORY (SOUND) SENSE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28067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8C2AB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0810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71F63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FFFA5D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N</w:t>
            </w:r>
          </w:p>
        </w:tc>
      </w:tr>
      <w:tr w:rsidR="00D73A81" w14:paraId="7023BE01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D16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Responds negatively to a variety of loud or unexpected noises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AF45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2C9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E61D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Misses name being called / needs instructions repeating a lot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25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58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680AF5B9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2E2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Holds hands over ears for protection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5A3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76D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F6B1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Significantly distracted by noises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B2D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047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2FCD5D22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A38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Cannot tolerate loud environments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6744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5AA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59C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Makes noise for noise sake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5E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DE6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5F9B5E11" w14:textId="77777777" w:rsidTr="00D73A81">
        <w:trPr>
          <w:trHeight w:val="255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AD40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give examples of how the above affects your child’s day to day functioning:</w:t>
            </w:r>
          </w:p>
          <w:p w14:paraId="21557088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5CAC3A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1F71F44" w14:textId="77777777" w:rsidR="00021216" w:rsidRDefault="00021216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EC1E5D8" w14:textId="77777777" w:rsidR="00D73A81" w:rsidRPr="00FA5A92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73A81" w14:paraId="7A7FDF6B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74A0C5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VISUAL (SIGHT) SENSE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48834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203B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5DFD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9432D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72E9C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N</w:t>
            </w:r>
          </w:p>
        </w:tc>
      </w:tr>
      <w:tr w:rsidR="00D73A81" w14:paraId="49195313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017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Expresses discomfort or avoids bright lights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904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231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3D11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Bothered by lights after others have adapted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90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13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5ACF6155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DD0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Covers eyes or squints a lot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A01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C64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74F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Significantly distracted by lights or visuals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5CD5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23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23F6642C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EA7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Prefers to be in darker environments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434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F1B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5BD6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Seeks out objects that light up or spin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018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9E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7B7CD416" w14:textId="77777777" w:rsidTr="00D73A81">
        <w:trPr>
          <w:trHeight w:val="255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AC20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give examples of how the above affects your child’s day to day functioning:</w:t>
            </w:r>
          </w:p>
          <w:p w14:paraId="10710DB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C26C60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2FDCF3A" w14:textId="77777777" w:rsidR="00021216" w:rsidRDefault="00021216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71854DF" w14:textId="77777777" w:rsidR="00EF5EE7" w:rsidRPr="00FA5A92" w:rsidRDefault="00EF5EE7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73A81" w14:paraId="5E06C513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021D96" w14:textId="5EEBD32D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lang w:eastAsia="en-GB"/>
              </w:rPr>
            </w:pPr>
            <w:r>
              <w:lastRenderedPageBreak/>
              <w:br w:type="page"/>
            </w:r>
            <w:r>
              <w:rPr>
                <w:rFonts w:ascii="Arial" w:eastAsia="Times New Roman" w:hAnsi="Arial" w:cs="Arial"/>
                <w:b/>
                <w:lang w:eastAsia="en-GB"/>
              </w:rPr>
              <w:t>TASTE / TEXTURE / SMELL SENSES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35C01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7C9F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CC44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1C74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FA0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N</w:t>
            </w:r>
          </w:p>
        </w:tc>
      </w:tr>
      <w:tr w:rsidR="00D73A81" w14:paraId="28E2D1C5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498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Gags easily with food textures or utensils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7BE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CA2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1DE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Significantly avoids or seeks out smells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D63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53B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764AE6EC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4105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Significantly avoids or seeks out typical tastes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71C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326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5AD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Unaware of drooling or food on face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78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578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30CB5597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DDA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Significantly avoids or seeks out textures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08F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B32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80B5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Chews or licks on non-edible items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DE6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AD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7F781D08" w14:textId="77777777" w:rsidTr="00D73A81">
        <w:trPr>
          <w:trHeight w:val="255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286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give examples of how the above affects your child’s day to day functioning:</w:t>
            </w:r>
          </w:p>
          <w:p w14:paraId="0FC7B8C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C08FA5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F79D1F2" w14:textId="77777777" w:rsidR="009E6233" w:rsidRDefault="009E6233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D73A81" w14:paraId="789F12F0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FEC04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VESTIBULAR (MOVEMENT) SENSE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2448A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4F49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8BD8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FC522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E8F8D7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N</w:t>
            </w:r>
          </w:p>
        </w:tc>
      </w:tr>
      <w:tr w:rsidR="00D73A81" w14:paraId="5E9CE3E2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824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Seeks all kind of movement e.g. can’t sit still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2986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EF4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0EE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Rocks unconsciously when sitting or standing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95F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6A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30A99908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43E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Spins self frequently throughout the day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102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267C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2716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Becomes anxious when feet leave the floor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7C6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93E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34EF3B4E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88A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Enjoys feel of falling or hanging upside down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F963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D8A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8847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Becomes overly excited during movement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A1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791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5D2F6DFE" w14:textId="77777777" w:rsidTr="00D73A81">
        <w:trPr>
          <w:trHeight w:val="255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D25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give examples of how the above affects your child’s day to day functioning:</w:t>
            </w:r>
          </w:p>
          <w:p w14:paraId="4B765E2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1707566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F8ADC3B" w14:textId="77777777" w:rsidR="009E6233" w:rsidRDefault="009E6233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D73A81" w14:paraId="12FF2269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B89B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PROPRIOCEPTION (BODY AWARENESS)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FEB5D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924E2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DC4C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1E0A1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34307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N</w:t>
            </w:r>
          </w:p>
        </w:tc>
      </w:tr>
      <w:tr w:rsidR="00D73A81" w14:paraId="01C64822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D8D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Bounces &amp; crashes on furniture or floor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02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585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FCD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Constantly bumps into objects or people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A6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6F36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76B64597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E7D7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Seeks out tight hugs and squeezes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F26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AD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F698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Frequent toe walker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0C2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D7D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76B1DB86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A23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Wraps in blankets / seeks out tight spaces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668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6B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534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Constantly chewing on non-edible items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F2D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F6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5E78125F" w14:textId="77777777" w:rsidTr="00D73A81">
        <w:trPr>
          <w:trHeight w:val="255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19A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give examples of how the above affects your child’s day to day functioning:</w:t>
            </w:r>
          </w:p>
          <w:p w14:paraId="41C18667" w14:textId="77777777" w:rsidR="00D73A81" w:rsidRPr="009E6233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66F8AB05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443F76F" w14:textId="77777777" w:rsidR="009E6233" w:rsidRDefault="009E6233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2267FF83" w14:textId="77777777" w:rsidTr="009942CC">
        <w:trPr>
          <w:trHeight w:val="1566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2BCF" w14:textId="14F8B695" w:rsidR="00D73A81" w:rsidRPr="003B7C3D" w:rsidRDefault="00D73A81">
            <w:pPr>
              <w:tabs>
                <w:tab w:val="left" w:pos="6885"/>
              </w:tabs>
              <w:spacing w:before="120" w:after="120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>What strategies have already been tried?</w:t>
            </w:r>
          </w:p>
          <w:p w14:paraId="67938BD3" w14:textId="77777777" w:rsidR="00D73A81" w:rsidRDefault="00D73A81">
            <w:pPr>
              <w:tabs>
                <w:tab w:val="left" w:pos="6885"/>
              </w:tabs>
              <w:spacing w:before="120" w:after="120"/>
              <w:rPr>
                <w:rFonts w:ascii="Arial" w:eastAsia="Times New Roman" w:hAnsi="Arial" w:cs="Times New Roman"/>
                <w:sz w:val="10"/>
                <w:lang w:eastAsia="en-GB"/>
              </w:rPr>
            </w:pPr>
          </w:p>
        </w:tc>
      </w:tr>
      <w:tr w:rsidR="00D73A81" w14:paraId="4F9E271B" w14:textId="77777777" w:rsidTr="00D73A81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C2009C" w14:textId="77505D22" w:rsidR="004C786A" w:rsidRPr="004C786A" w:rsidRDefault="00D73A81">
            <w:pPr>
              <w:rPr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Please return the form </w:t>
            </w:r>
            <w:r w:rsidRPr="00D4699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to:</w:t>
            </w:r>
            <w:r w:rsidR="004050E6" w:rsidRPr="00D46993">
              <w:t xml:space="preserve"> </w:t>
            </w:r>
            <w:r w:rsidR="00D46993">
              <w:t xml:space="preserve">   </w:t>
            </w:r>
            <w:hyperlink r:id="rId7" w:history="1">
              <w:r w:rsidR="005B52B1" w:rsidRPr="008F6CC8">
                <w:rPr>
                  <w:rStyle w:val="Hyperlink"/>
                  <w:sz w:val="28"/>
                  <w:szCs w:val="28"/>
                </w:rPr>
                <w:t>seftoncommunity.physio-ot@nhs.net</w:t>
              </w:r>
            </w:hyperlink>
          </w:p>
        </w:tc>
      </w:tr>
      <w:tr w:rsidR="00D73A81" w14:paraId="170CD49C" w14:textId="77777777" w:rsidTr="00D73A81">
        <w:trPr>
          <w:trHeight w:val="1135"/>
        </w:trPr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6C3" w14:textId="77777777" w:rsidR="00D73A81" w:rsidRDefault="00D73A81">
            <w:pPr>
              <w:rPr>
                <w:rFonts w:ascii="Arial" w:eastAsia="Times New Roman" w:hAnsi="Arial" w:cs="Times New Roman"/>
                <w:b/>
                <w:sz w:val="4"/>
                <w:szCs w:val="18"/>
                <w:u w:val="single"/>
                <w:lang w:eastAsia="en-GB"/>
              </w:rPr>
            </w:pPr>
          </w:p>
          <w:p w14:paraId="4FC3130C" w14:textId="77777777" w:rsidR="00D73A81" w:rsidRDefault="00D73A81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eastAsia="en-GB"/>
              </w:rPr>
              <w:t>North Sefton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Children’s Occupational Therapy Service</w:t>
            </w:r>
          </w:p>
          <w:p w14:paraId="09BE93A6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9D2CFCA" w14:textId="77777777" w:rsidR="003B7C3D" w:rsidRPr="00820F0A" w:rsidRDefault="003B7C3D" w:rsidP="003B7C3D">
            <w:pPr>
              <w:rPr>
                <w:rFonts w:ascii="Arial" w:hAnsi="Arial" w:cs="Arial"/>
              </w:rPr>
            </w:pPr>
            <w:r w:rsidRPr="00820F0A">
              <w:rPr>
                <w:rFonts w:ascii="Arial" w:hAnsi="Arial" w:cs="Arial"/>
              </w:rPr>
              <w:t>Ainsdale Centre for Health and Wellbeing</w:t>
            </w:r>
          </w:p>
          <w:p w14:paraId="677A3E4A" w14:textId="7BD5E3F1" w:rsidR="003B7C3D" w:rsidRDefault="003B7C3D" w:rsidP="003B7C3D">
            <w:pPr>
              <w:rPr>
                <w:rFonts w:ascii="Arial" w:hAnsi="Arial" w:cs="Arial"/>
              </w:rPr>
            </w:pPr>
            <w:r w:rsidRPr="00820F0A">
              <w:rPr>
                <w:rFonts w:ascii="Arial" w:hAnsi="Arial" w:cs="Arial"/>
              </w:rPr>
              <w:t>1</w:t>
            </w:r>
            <w:r w:rsidR="00020F32">
              <w:rPr>
                <w:rFonts w:ascii="Arial" w:hAnsi="Arial" w:cs="Arial"/>
              </w:rPr>
              <w:t>6</w:t>
            </w:r>
            <w:r w:rsidRPr="00820F0A">
              <w:rPr>
                <w:rFonts w:ascii="Arial" w:hAnsi="Arial" w:cs="Arial"/>
              </w:rPr>
              <w:t>4 Sandbrook Road</w:t>
            </w:r>
          </w:p>
          <w:p w14:paraId="57B488C7" w14:textId="0B40EBB0" w:rsidR="003B7C3D" w:rsidRPr="00820F0A" w:rsidRDefault="003B7C3D" w:rsidP="003B7C3D">
            <w:pPr>
              <w:rPr>
                <w:rFonts w:ascii="Arial" w:hAnsi="Arial" w:cs="Arial"/>
              </w:rPr>
            </w:pPr>
            <w:r w:rsidRPr="00820F0A">
              <w:rPr>
                <w:rFonts w:ascii="Arial" w:hAnsi="Arial" w:cs="Arial"/>
              </w:rPr>
              <w:t>Ainsdale, Southport, PR8 3R</w:t>
            </w:r>
            <w:r w:rsidR="00B13AF7">
              <w:rPr>
                <w:rFonts w:ascii="Arial" w:hAnsi="Arial" w:cs="Arial"/>
              </w:rPr>
              <w:t>J</w:t>
            </w:r>
          </w:p>
          <w:p w14:paraId="43F029B6" w14:textId="6374455C" w:rsidR="003B7C3D" w:rsidRPr="00820F0A" w:rsidRDefault="003B7C3D" w:rsidP="003B7C3D">
            <w:pPr>
              <w:rPr>
                <w:rFonts w:ascii="Arial" w:hAnsi="Arial" w:cs="Arial"/>
              </w:rPr>
            </w:pPr>
            <w:r w:rsidRPr="00D46993">
              <w:rPr>
                <w:rFonts w:ascii="Arial" w:hAnsi="Arial" w:cs="Arial"/>
                <w:b/>
              </w:rPr>
              <w:t xml:space="preserve">Tel: </w:t>
            </w:r>
            <w:r w:rsidR="000F0490" w:rsidRPr="00D46993">
              <w:rPr>
                <w:rFonts w:ascii="Arial" w:hAnsi="Arial" w:cs="Arial"/>
              </w:rPr>
              <w:t>01</w:t>
            </w:r>
            <w:r w:rsidR="0051645A" w:rsidRPr="00D46993">
              <w:rPr>
                <w:rFonts w:ascii="Arial" w:hAnsi="Arial" w:cs="Arial"/>
              </w:rPr>
              <w:t>51</w:t>
            </w:r>
            <w:r w:rsidR="000F0490" w:rsidRPr="00D46993">
              <w:rPr>
                <w:rFonts w:ascii="Arial" w:hAnsi="Arial" w:cs="Arial"/>
              </w:rPr>
              <w:t xml:space="preserve"> </w:t>
            </w:r>
            <w:r w:rsidR="0051645A" w:rsidRPr="00D46993">
              <w:rPr>
                <w:rFonts w:ascii="Arial" w:hAnsi="Arial" w:cs="Arial"/>
              </w:rPr>
              <w:t xml:space="preserve">282 </w:t>
            </w:r>
            <w:r w:rsidR="001332BE">
              <w:rPr>
                <w:rFonts w:ascii="Arial" w:hAnsi="Arial" w:cs="Arial"/>
              </w:rPr>
              <w:t>4969</w:t>
            </w:r>
            <w:r w:rsidRPr="00820F0A">
              <w:rPr>
                <w:rFonts w:ascii="Arial" w:hAnsi="Arial" w:cs="Arial"/>
              </w:rPr>
              <w:t xml:space="preserve">  </w:t>
            </w:r>
          </w:p>
          <w:p w14:paraId="069B52A2" w14:textId="77777777" w:rsidR="00D73A81" w:rsidRDefault="00D73A81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14:paraId="0FBDCC46" w14:textId="77777777" w:rsidR="00D73A81" w:rsidRDefault="00D73A81">
            <w:pPr>
              <w:spacing w:after="120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Referral postcodes: PR8, PR9, L37</w:t>
            </w:r>
          </w:p>
        </w:tc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E7A" w14:textId="77777777" w:rsidR="00D73A81" w:rsidRDefault="00D73A81">
            <w:pPr>
              <w:rPr>
                <w:rFonts w:ascii="Arial" w:eastAsia="Times New Roman" w:hAnsi="Arial" w:cs="Times New Roman"/>
                <w:b/>
                <w:sz w:val="8"/>
                <w:szCs w:val="18"/>
                <w:u w:val="single"/>
                <w:lang w:eastAsia="en-GB"/>
              </w:rPr>
            </w:pPr>
          </w:p>
          <w:p w14:paraId="13998F3E" w14:textId="77777777" w:rsidR="00D73A81" w:rsidRDefault="00D73A81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eastAsia="en-GB"/>
              </w:rPr>
              <w:t>South Sefton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Children’s Occupational Therapy Service</w:t>
            </w:r>
          </w:p>
          <w:p w14:paraId="0518E6D0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16CAE2A" w14:textId="77777777" w:rsidR="00D46993" w:rsidRDefault="00D46993">
            <w:pPr>
              <w:rPr>
                <w:rFonts w:ascii="Arial" w:eastAsia="Times New Roman" w:hAnsi="Arial" w:cs="Arial"/>
                <w:lang w:eastAsia="en-GB"/>
              </w:rPr>
            </w:pPr>
            <w:r w:rsidRPr="00D46993">
              <w:rPr>
                <w:rFonts w:ascii="Arial" w:eastAsia="Times New Roman" w:hAnsi="Arial" w:cs="Arial"/>
                <w:lang w:eastAsia="en-GB"/>
              </w:rPr>
              <w:t xml:space="preserve">Blossom House (Alder Park) </w:t>
            </w:r>
          </w:p>
          <w:p w14:paraId="4619B692" w14:textId="77777777" w:rsidR="00D46993" w:rsidRDefault="00D46993">
            <w:pPr>
              <w:rPr>
                <w:rFonts w:ascii="Arial" w:eastAsia="Times New Roman" w:hAnsi="Arial" w:cs="Arial"/>
                <w:lang w:eastAsia="en-GB"/>
              </w:rPr>
            </w:pPr>
            <w:r w:rsidRPr="00D46993">
              <w:rPr>
                <w:rFonts w:ascii="Arial" w:eastAsia="Times New Roman" w:hAnsi="Arial" w:cs="Arial"/>
                <w:lang w:eastAsia="en-GB"/>
              </w:rPr>
              <w:t xml:space="preserve">Park Road </w:t>
            </w:r>
          </w:p>
          <w:p w14:paraId="3E1B86BB" w14:textId="5162606A" w:rsidR="00D73A81" w:rsidRDefault="00D46993">
            <w:pPr>
              <w:rPr>
                <w:rFonts w:ascii="Arial" w:eastAsia="Times New Roman" w:hAnsi="Arial" w:cs="Arial"/>
                <w:lang w:eastAsia="en-GB"/>
              </w:rPr>
            </w:pPr>
            <w:r w:rsidRPr="00D46993">
              <w:rPr>
                <w:rFonts w:ascii="Arial" w:eastAsia="Times New Roman" w:hAnsi="Arial" w:cs="Arial"/>
                <w:lang w:eastAsia="en-GB"/>
              </w:rPr>
              <w:t>Waterloo L22 3XE</w:t>
            </w:r>
          </w:p>
          <w:p w14:paraId="500621F3" w14:textId="77777777" w:rsidR="001332BE" w:rsidRPr="00820F0A" w:rsidRDefault="001332BE" w:rsidP="001332BE">
            <w:pPr>
              <w:rPr>
                <w:rFonts w:ascii="Arial" w:hAnsi="Arial" w:cs="Arial"/>
              </w:rPr>
            </w:pPr>
            <w:r w:rsidRPr="00D46993">
              <w:rPr>
                <w:rFonts w:ascii="Arial" w:hAnsi="Arial" w:cs="Arial"/>
                <w:b/>
              </w:rPr>
              <w:t xml:space="preserve">Tel: </w:t>
            </w:r>
            <w:r w:rsidRPr="00D46993">
              <w:rPr>
                <w:rFonts w:ascii="Arial" w:hAnsi="Arial" w:cs="Arial"/>
              </w:rPr>
              <w:t xml:space="preserve">0151 282 </w:t>
            </w:r>
            <w:r>
              <w:rPr>
                <w:rFonts w:ascii="Arial" w:hAnsi="Arial" w:cs="Arial"/>
              </w:rPr>
              <w:t>4969</w:t>
            </w:r>
            <w:r w:rsidRPr="00820F0A">
              <w:rPr>
                <w:rFonts w:ascii="Arial" w:hAnsi="Arial" w:cs="Arial"/>
              </w:rPr>
              <w:t xml:space="preserve">  </w:t>
            </w:r>
          </w:p>
          <w:p w14:paraId="7009C97B" w14:textId="77777777" w:rsidR="00D46993" w:rsidRDefault="00D46993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10C7C64" w14:textId="77777777" w:rsidR="00D73A81" w:rsidRDefault="00D73A8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L20, L21, L22, L23, L30, L31, L38 &amp; Sefton parts of L10</w:t>
            </w:r>
          </w:p>
        </w:tc>
      </w:tr>
    </w:tbl>
    <w:p w14:paraId="32FA3DF9" w14:textId="77777777" w:rsidR="001B5940" w:rsidRDefault="001B5940"/>
    <w:sectPr w:rsidR="001B5940" w:rsidSect="00C346FA">
      <w:footerReference w:type="default" r:id="rId8"/>
      <w:pgSz w:w="11906" w:h="16838"/>
      <w:pgMar w:top="720" w:right="1134" w:bottom="720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4F99" w14:textId="77777777" w:rsidR="003E1147" w:rsidRDefault="003E1147" w:rsidP="00D73A81">
      <w:r>
        <w:separator/>
      </w:r>
    </w:p>
  </w:endnote>
  <w:endnote w:type="continuationSeparator" w:id="0">
    <w:p w14:paraId="0A0FBE91" w14:textId="77777777" w:rsidR="003E1147" w:rsidRDefault="003E1147" w:rsidP="00D7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0783" w14:textId="6AD7290D" w:rsidR="00D73A81" w:rsidRDefault="00D73A81">
    <w:pPr>
      <w:pStyle w:val="Footer"/>
    </w:pPr>
    <w:r>
      <w:t xml:space="preserve">Reviewed </w:t>
    </w:r>
    <w:r w:rsidR="00FA5A92">
      <w:t>July</w:t>
    </w:r>
    <w:r w:rsidR="00B13AF7">
      <w:t xml:space="preserve"> 202</w:t>
    </w:r>
    <w:r w:rsidR="00C655C7">
      <w:t>5</w:t>
    </w:r>
  </w:p>
  <w:p w14:paraId="6F8E86B0" w14:textId="77777777" w:rsidR="00D73A81" w:rsidRDefault="00D73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18D2" w14:textId="77777777" w:rsidR="003E1147" w:rsidRDefault="003E1147" w:rsidP="00D73A81">
      <w:r>
        <w:separator/>
      </w:r>
    </w:p>
  </w:footnote>
  <w:footnote w:type="continuationSeparator" w:id="0">
    <w:p w14:paraId="7ABA16F8" w14:textId="77777777" w:rsidR="003E1147" w:rsidRDefault="003E1147" w:rsidP="00D7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24769"/>
    <w:multiLevelType w:val="hybridMultilevel"/>
    <w:tmpl w:val="99D28F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71648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E7"/>
    <w:rsid w:val="00020F32"/>
    <w:rsid w:val="00021216"/>
    <w:rsid w:val="000A52A8"/>
    <w:rsid w:val="000B6B82"/>
    <w:rsid w:val="000C00CE"/>
    <w:rsid w:val="000F0490"/>
    <w:rsid w:val="000F5F42"/>
    <w:rsid w:val="0010737A"/>
    <w:rsid w:val="001332BE"/>
    <w:rsid w:val="00137BA3"/>
    <w:rsid w:val="0019338D"/>
    <w:rsid w:val="001B5940"/>
    <w:rsid w:val="002060FC"/>
    <w:rsid w:val="00225A5E"/>
    <w:rsid w:val="002736E7"/>
    <w:rsid w:val="002832EF"/>
    <w:rsid w:val="002B1935"/>
    <w:rsid w:val="003A2792"/>
    <w:rsid w:val="003B7C3D"/>
    <w:rsid w:val="003E1147"/>
    <w:rsid w:val="004050E6"/>
    <w:rsid w:val="004374D2"/>
    <w:rsid w:val="004C786A"/>
    <w:rsid w:val="0051645A"/>
    <w:rsid w:val="005B52B1"/>
    <w:rsid w:val="005E7C38"/>
    <w:rsid w:val="007332F2"/>
    <w:rsid w:val="00823971"/>
    <w:rsid w:val="00933B8A"/>
    <w:rsid w:val="009942CC"/>
    <w:rsid w:val="009E6233"/>
    <w:rsid w:val="009E6934"/>
    <w:rsid w:val="00A01616"/>
    <w:rsid w:val="00B13AF7"/>
    <w:rsid w:val="00B54401"/>
    <w:rsid w:val="00B83214"/>
    <w:rsid w:val="00C346FA"/>
    <w:rsid w:val="00C655C7"/>
    <w:rsid w:val="00CE35F8"/>
    <w:rsid w:val="00D46993"/>
    <w:rsid w:val="00D73A81"/>
    <w:rsid w:val="00DC21A9"/>
    <w:rsid w:val="00DE738F"/>
    <w:rsid w:val="00E63111"/>
    <w:rsid w:val="00E93DA2"/>
    <w:rsid w:val="00ED38B9"/>
    <w:rsid w:val="00EF5EE7"/>
    <w:rsid w:val="00F85134"/>
    <w:rsid w:val="00FA5A92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DBE816"/>
  <w15:chartTrackingRefBased/>
  <w15:docId w15:val="{0D9A860D-DDB0-4CF1-8D89-5ED3431C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A8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3A81"/>
  </w:style>
  <w:style w:type="table" w:styleId="TableGrid">
    <w:name w:val="Table Grid"/>
    <w:basedOn w:val="TableNormal"/>
    <w:rsid w:val="00D73A8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3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A81"/>
  </w:style>
  <w:style w:type="paragraph" w:styleId="Footer">
    <w:name w:val="footer"/>
    <w:basedOn w:val="Normal"/>
    <w:link w:val="FooterChar"/>
    <w:uiPriority w:val="99"/>
    <w:unhideWhenUsed/>
    <w:rsid w:val="00D73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A81"/>
  </w:style>
  <w:style w:type="character" w:styleId="UnresolvedMention">
    <w:name w:val="Unresolved Mention"/>
    <w:basedOn w:val="DefaultParagraphFont"/>
    <w:uiPriority w:val="99"/>
    <w:semiHidden/>
    <w:unhideWhenUsed/>
    <w:rsid w:val="00DC2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ftoncommunity.physio-o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678</Words>
  <Characters>3866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Children's NHS Foundation Trust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 Pamela</dc:creator>
  <cp:keywords/>
  <dc:description/>
  <cp:lastModifiedBy>Iveson Kathie</cp:lastModifiedBy>
  <cp:revision>8</cp:revision>
  <dcterms:created xsi:type="dcterms:W3CDTF">2025-07-03T15:24:00Z</dcterms:created>
  <dcterms:modified xsi:type="dcterms:W3CDTF">2025-07-28T09:57:00Z</dcterms:modified>
</cp:coreProperties>
</file>